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2F2F2" w14:textId="77777777" w:rsidR="0059141C" w:rsidRPr="00564FDC" w:rsidRDefault="0059141C" w:rsidP="0059141C">
      <w:pPr>
        <w:rPr>
          <w:b/>
          <w:sz w:val="20"/>
          <w:szCs w:val="20"/>
        </w:rPr>
      </w:pPr>
      <w:bookmarkStart w:id="0" w:name="_GoBack"/>
      <w:r w:rsidRPr="00564FDC">
        <w:rPr>
          <w:b/>
          <w:sz w:val="20"/>
          <w:szCs w:val="20"/>
        </w:rPr>
        <w:t xml:space="preserve">BWHS PTSO </w:t>
      </w:r>
    </w:p>
    <w:bookmarkEnd w:id="0"/>
    <w:p w14:paraId="01CF000A" w14:textId="77777777" w:rsidR="0059141C" w:rsidRPr="00564FDC" w:rsidRDefault="0059141C" w:rsidP="0059141C">
      <w:pPr>
        <w:rPr>
          <w:b/>
          <w:sz w:val="20"/>
          <w:szCs w:val="20"/>
        </w:rPr>
      </w:pPr>
      <w:r w:rsidRPr="00564FDC">
        <w:rPr>
          <w:b/>
          <w:sz w:val="20"/>
          <w:szCs w:val="20"/>
        </w:rPr>
        <w:t>Meeting Minutes</w:t>
      </w:r>
    </w:p>
    <w:p w14:paraId="7D41361A" w14:textId="13D992EA" w:rsidR="0059141C" w:rsidRPr="00564FDC" w:rsidRDefault="00C024E3" w:rsidP="0059141C">
      <w:pPr>
        <w:rPr>
          <w:b/>
          <w:sz w:val="20"/>
          <w:szCs w:val="20"/>
        </w:rPr>
      </w:pPr>
      <w:r>
        <w:rPr>
          <w:b/>
          <w:sz w:val="20"/>
          <w:szCs w:val="20"/>
        </w:rPr>
        <w:t>Nov 1</w:t>
      </w:r>
      <w:r w:rsidR="0059141C" w:rsidRPr="00564FDC">
        <w:rPr>
          <w:b/>
          <w:sz w:val="20"/>
          <w:szCs w:val="20"/>
        </w:rPr>
        <w:t>, 2018</w:t>
      </w:r>
    </w:p>
    <w:p w14:paraId="18B373BD" w14:textId="1E8A86D0" w:rsidR="00BA1D42" w:rsidRDefault="00AF201E"/>
    <w:p w14:paraId="4362A085" w14:textId="35C2D13E" w:rsidR="0059141C" w:rsidRDefault="0059141C">
      <w:r>
        <w:t>The meeting was called to order at 6:30 pm.</w:t>
      </w:r>
    </w:p>
    <w:p w14:paraId="0DE21796" w14:textId="35AF83B9" w:rsidR="0059141C" w:rsidRDefault="0059141C"/>
    <w:p w14:paraId="295D2CD2" w14:textId="63F28D57" w:rsidR="0059141C" w:rsidRPr="00AF201E" w:rsidRDefault="0059141C">
      <w:pPr>
        <w:rPr>
          <w:b/>
          <w:u w:val="single"/>
        </w:rPr>
      </w:pPr>
      <w:r w:rsidRPr="00AF201E">
        <w:rPr>
          <w:b/>
          <w:u w:val="single"/>
        </w:rPr>
        <w:t>In attendance</w:t>
      </w:r>
      <w:r w:rsidR="00CD4B8F" w:rsidRPr="00AF201E">
        <w:rPr>
          <w:b/>
          <w:u w:val="single"/>
        </w:rPr>
        <w:t>:</w:t>
      </w:r>
    </w:p>
    <w:p w14:paraId="5B4AC87F" w14:textId="7D2E3581" w:rsidR="00C024E3" w:rsidRDefault="00C024E3">
      <w:r>
        <w:t xml:space="preserve">Debbie Norberg, Sian Baumann, Nina </w:t>
      </w:r>
      <w:proofErr w:type="spellStart"/>
      <w:r>
        <w:t>Yeskis</w:t>
      </w:r>
      <w:proofErr w:type="spellEnd"/>
      <w:r>
        <w:t xml:space="preserve">, Elizabeth Foster, </w:t>
      </w:r>
      <w:proofErr w:type="spellStart"/>
      <w:r>
        <w:t>Pati</w:t>
      </w:r>
      <w:proofErr w:type="spellEnd"/>
      <w:r>
        <w:t xml:space="preserve"> Blackwell, Chris O’Rourke, Dan Buchanan, Brian Schultz, Christine </w:t>
      </w:r>
      <w:proofErr w:type="spellStart"/>
      <w:r>
        <w:t>Gilloon</w:t>
      </w:r>
      <w:proofErr w:type="spellEnd"/>
      <w:r>
        <w:t xml:space="preserve">, Sunita </w:t>
      </w:r>
      <w:proofErr w:type="spellStart"/>
      <w:r>
        <w:t>Saine</w:t>
      </w:r>
      <w:proofErr w:type="spellEnd"/>
    </w:p>
    <w:p w14:paraId="0491E7F2" w14:textId="6C7BF02D" w:rsidR="0059141C" w:rsidRDefault="0059141C"/>
    <w:p w14:paraId="230498A9" w14:textId="58F97413" w:rsidR="00C024E3" w:rsidRPr="00CD4B8F" w:rsidRDefault="00C024E3">
      <w:pPr>
        <w:rPr>
          <w:b/>
          <w:u w:val="single"/>
        </w:rPr>
      </w:pPr>
      <w:r w:rsidRPr="00CD4B8F">
        <w:rPr>
          <w:b/>
          <w:u w:val="single"/>
        </w:rPr>
        <w:t>Minutes were reviewed and approved by Elizabeth Foster</w:t>
      </w:r>
      <w:r w:rsidR="00CD4B8F">
        <w:rPr>
          <w:b/>
          <w:u w:val="single"/>
        </w:rPr>
        <w:t xml:space="preserve"> who was the only one in attendance </w:t>
      </w:r>
      <w:r w:rsidR="008634F3">
        <w:rPr>
          <w:b/>
          <w:u w:val="single"/>
        </w:rPr>
        <w:t xml:space="preserve">from </w:t>
      </w:r>
      <w:r w:rsidR="00CD4B8F">
        <w:rPr>
          <w:b/>
          <w:u w:val="single"/>
        </w:rPr>
        <w:t>the October meeting who could approve them.</w:t>
      </w:r>
    </w:p>
    <w:p w14:paraId="682E7D40" w14:textId="77777777" w:rsidR="00C024E3" w:rsidRDefault="00C024E3">
      <w:pPr>
        <w:rPr>
          <w:u w:val="single"/>
        </w:rPr>
      </w:pPr>
    </w:p>
    <w:p w14:paraId="0F190E05" w14:textId="5F0F1BBD" w:rsidR="00C024E3" w:rsidRPr="00CD4B8F" w:rsidRDefault="00C024E3">
      <w:pPr>
        <w:rPr>
          <w:b/>
          <w:u w:val="single"/>
        </w:rPr>
      </w:pPr>
      <w:r w:rsidRPr="00CD4B8F">
        <w:rPr>
          <w:b/>
          <w:u w:val="single"/>
        </w:rPr>
        <w:t>Chris O’Rourke</w:t>
      </w:r>
      <w:r w:rsidR="00CD4B8F" w:rsidRPr="00CD4B8F">
        <w:rPr>
          <w:b/>
          <w:u w:val="single"/>
        </w:rPr>
        <w:t>-Admin Update</w:t>
      </w:r>
    </w:p>
    <w:p w14:paraId="2238200C" w14:textId="7FE1A8E3" w:rsidR="0059141C" w:rsidRPr="00473905" w:rsidRDefault="0059141C">
      <w:pPr>
        <w:rPr>
          <w:u w:val="single"/>
        </w:rPr>
      </w:pPr>
      <w:r w:rsidRPr="00473905">
        <w:rPr>
          <w:u w:val="single"/>
        </w:rPr>
        <w:t xml:space="preserve"> </w:t>
      </w:r>
    </w:p>
    <w:p w14:paraId="05CFBB47" w14:textId="31674F1F" w:rsidR="00473905" w:rsidRDefault="00C024E3" w:rsidP="00C024E3">
      <w:pPr>
        <w:pStyle w:val="ListParagraph"/>
        <w:numPr>
          <w:ilvl w:val="0"/>
          <w:numId w:val="3"/>
        </w:numPr>
      </w:pPr>
      <w:r>
        <w:t>The end of the grading period is Nov 2 and QMA’s were being held this week.</w:t>
      </w:r>
    </w:p>
    <w:p w14:paraId="63533612" w14:textId="129DCEC9" w:rsidR="00C024E3" w:rsidRDefault="00C024E3" w:rsidP="00C024E3">
      <w:pPr>
        <w:pStyle w:val="ListParagraph"/>
        <w:numPr>
          <w:ilvl w:val="0"/>
          <w:numId w:val="3"/>
        </w:numPr>
      </w:pPr>
      <w:r>
        <w:t>Boys XC were first in Regionals; State meet is on Saturday, Nov 10</w:t>
      </w:r>
    </w:p>
    <w:p w14:paraId="7F6EA273" w14:textId="29C3CE4C" w:rsidR="00C024E3" w:rsidRDefault="00C024E3" w:rsidP="00C024E3">
      <w:pPr>
        <w:pStyle w:val="ListParagraph"/>
        <w:numPr>
          <w:ilvl w:val="0"/>
          <w:numId w:val="3"/>
        </w:numPr>
      </w:pPr>
      <w:r>
        <w:t>Girls XC were second at Regionals; State meet is on Saturday Nov 10</w:t>
      </w:r>
    </w:p>
    <w:p w14:paraId="48CFEC40" w14:textId="44C5397B" w:rsidR="00C024E3" w:rsidRDefault="00C024E3" w:rsidP="00C024E3">
      <w:pPr>
        <w:pStyle w:val="ListParagraph"/>
        <w:numPr>
          <w:ilvl w:val="0"/>
          <w:numId w:val="3"/>
        </w:numPr>
      </w:pPr>
      <w:r>
        <w:t>State Cheer Competition is scheduled for Saturday, Nov 3 at 4pm in Richmond</w:t>
      </w:r>
    </w:p>
    <w:p w14:paraId="5D3AF8E0" w14:textId="290C2AC0" w:rsidR="00C024E3" w:rsidRDefault="00C024E3" w:rsidP="00C024E3">
      <w:pPr>
        <w:pStyle w:val="ListParagraph"/>
        <w:numPr>
          <w:ilvl w:val="0"/>
          <w:numId w:val="3"/>
        </w:numPr>
      </w:pPr>
      <w:r>
        <w:t>Student holidays are scheduled for Nov 5 and Nov 6</w:t>
      </w:r>
    </w:p>
    <w:p w14:paraId="52D0C2B8" w14:textId="1E0779C9" w:rsidR="00C024E3" w:rsidRDefault="00C024E3" w:rsidP="00C024E3">
      <w:pPr>
        <w:pStyle w:val="ListParagraph"/>
        <w:numPr>
          <w:ilvl w:val="0"/>
          <w:numId w:val="3"/>
        </w:numPr>
      </w:pPr>
      <w:r>
        <w:t>Report cards will be online as of Nov 12</w:t>
      </w:r>
    </w:p>
    <w:p w14:paraId="1FD7DA4E" w14:textId="4086B847" w:rsidR="00C024E3" w:rsidRDefault="00C024E3" w:rsidP="00C024E3">
      <w:pPr>
        <w:pStyle w:val="ListParagraph"/>
        <w:numPr>
          <w:ilvl w:val="0"/>
          <w:numId w:val="3"/>
        </w:numPr>
      </w:pPr>
      <w:r>
        <w:t>Wednesday, Nov 7 is FAFSA night at 6:30 in the auditorium</w:t>
      </w:r>
    </w:p>
    <w:p w14:paraId="0B5848D3" w14:textId="36D538B0" w:rsidR="00C024E3" w:rsidRDefault="00C024E3" w:rsidP="00C024E3">
      <w:pPr>
        <w:pStyle w:val="ListParagraph"/>
        <w:numPr>
          <w:ilvl w:val="0"/>
          <w:numId w:val="3"/>
        </w:numPr>
      </w:pPr>
      <w:r>
        <w:t>Picture retakes scheduled for Nov 8</w:t>
      </w:r>
    </w:p>
    <w:p w14:paraId="2CEC803F" w14:textId="79E0D11B" w:rsidR="00C024E3" w:rsidRDefault="00C024E3" w:rsidP="00C024E3">
      <w:pPr>
        <w:pStyle w:val="ListParagraph"/>
        <w:numPr>
          <w:ilvl w:val="0"/>
          <w:numId w:val="3"/>
        </w:numPr>
      </w:pPr>
      <w:r>
        <w:t>NHS induced is scheduled for Sunday, Nov 11</w:t>
      </w:r>
    </w:p>
    <w:p w14:paraId="40C2FC9C" w14:textId="09639E27" w:rsidR="00C024E3" w:rsidRDefault="00C024E3" w:rsidP="00C024E3">
      <w:pPr>
        <w:pStyle w:val="ListParagraph"/>
        <w:numPr>
          <w:ilvl w:val="0"/>
          <w:numId w:val="3"/>
        </w:numPr>
      </w:pPr>
      <w:r>
        <w:t>Fire dept called for smoldering curtain before the joint ERMS/BW orchestra concert on Oct 30.</w:t>
      </w:r>
    </w:p>
    <w:p w14:paraId="4DB6F53D" w14:textId="04F0090E" w:rsidR="00FB740B" w:rsidRDefault="00FB740B" w:rsidP="00FB740B"/>
    <w:p w14:paraId="07980E7E" w14:textId="6F70B849" w:rsidR="00FB740B" w:rsidRDefault="00FB740B" w:rsidP="00FB740B"/>
    <w:p w14:paraId="525AB16B" w14:textId="03E3245A" w:rsidR="00FB740B" w:rsidRPr="00CD4B8F" w:rsidRDefault="00FB740B" w:rsidP="00FB740B">
      <w:pPr>
        <w:rPr>
          <w:b/>
          <w:u w:val="single"/>
        </w:rPr>
      </w:pPr>
      <w:r w:rsidRPr="00CD4B8F">
        <w:rPr>
          <w:b/>
          <w:u w:val="single"/>
        </w:rPr>
        <w:t>Brian Schultz- Student representative</w:t>
      </w:r>
    </w:p>
    <w:p w14:paraId="3BF65209" w14:textId="73B5E5BA" w:rsidR="00FB740B" w:rsidRDefault="00FB740B" w:rsidP="00FB740B">
      <w:pPr>
        <w:rPr>
          <w:u w:val="single"/>
        </w:rPr>
      </w:pPr>
    </w:p>
    <w:p w14:paraId="243B1532" w14:textId="3BA8781C" w:rsidR="00FB740B" w:rsidRPr="00FB740B" w:rsidRDefault="00FB740B" w:rsidP="00FB740B">
      <w:pPr>
        <w:pStyle w:val="ListParagraph"/>
        <w:numPr>
          <w:ilvl w:val="0"/>
          <w:numId w:val="4"/>
        </w:numPr>
      </w:pPr>
      <w:r w:rsidRPr="00FB740B">
        <w:t>Powder Puff was rescheduled due to weather</w:t>
      </w:r>
    </w:p>
    <w:p w14:paraId="4914989F" w14:textId="62A7B7A6" w:rsidR="00FB740B" w:rsidRPr="00FB740B" w:rsidRDefault="00FB740B" w:rsidP="00FB740B">
      <w:pPr>
        <w:pStyle w:val="ListParagraph"/>
        <w:numPr>
          <w:ilvl w:val="0"/>
          <w:numId w:val="4"/>
        </w:numPr>
      </w:pPr>
      <w:r w:rsidRPr="00FB740B">
        <w:t>Mr. Briar Woods is scheduled for Nov 16 at 7pm</w:t>
      </w:r>
    </w:p>
    <w:p w14:paraId="573D5583" w14:textId="1AF0B092" w:rsidR="00FB740B" w:rsidRDefault="00FB740B" w:rsidP="00FB740B">
      <w:pPr>
        <w:pStyle w:val="ListParagraph"/>
        <w:numPr>
          <w:ilvl w:val="0"/>
          <w:numId w:val="4"/>
        </w:numPr>
      </w:pPr>
      <w:r w:rsidRPr="00FB740B">
        <w:t>The Winter Dance is cancelled this school year</w:t>
      </w:r>
    </w:p>
    <w:p w14:paraId="1EB28E1C" w14:textId="49E42CC7" w:rsidR="00FB740B" w:rsidRDefault="00FB740B" w:rsidP="00FB740B"/>
    <w:p w14:paraId="54CB07EF" w14:textId="0BFC51B1" w:rsidR="00FB740B" w:rsidRDefault="00FB740B" w:rsidP="00FB740B"/>
    <w:p w14:paraId="69D69C0F" w14:textId="380B7939" w:rsidR="00FB740B" w:rsidRDefault="00FB740B" w:rsidP="00FB740B">
      <w:r w:rsidRPr="00FB740B">
        <w:rPr>
          <w:b/>
          <w:u w:val="single"/>
        </w:rPr>
        <w:t>Dan Buchanan- Science Department Cha</w:t>
      </w:r>
      <w:r>
        <w:rPr>
          <w:b/>
          <w:u w:val="single"/>
        </w:rPr>
        <w:t>ir</w:t>
      </w:r>
      <w:r>
        <w:t xml:space="preserve"> presented requests and justification for the following items:</w:t>
      </w:r>
    </w:p>
    <w:p w14:paraId="469610A6" w14:textId="06099756" w:rsidR="00FB740B" w:rsidRDefault="00FB740B" w:rsidP="00FB740B"/>
    <w:p w14:paraId="38FF685A" w14:textId="696DA0B6" w:rsidR="00FB740B" w:rsidRDefault="00FB740B" w:rsidP="00FB740B">
      <w:r>
        <w:t xml:space="preserve">All were voted on and </w:t>
      </w:r>
      <w:r w:rsidRPr="00FB740B">
        <w:rPr>
          <w:b/>
          <w:u w:val="single"/>
        </w:rPr>
        <w:t>unanimously approved to fund</w:t>
      </w:r>
    </w:p>
    <w:p w14:paraId="3B27FFC5" w14:textId="088C0F39" w:rsidR="00FB740B" w:rsidRDefault="00FB740B" w:rsidP="00FB740B"/>
    <w:p w14:paraId="0030AB58" w14:textId="4D534C6B" w:rsidR="00FB740B" w:rsidRDefault="00FB740B" w:rsidP="00FB740B">
      <w:r>
        <w:t>2 classroom sets of TI-84Plus CE Teacher’s 10 Pack Graphing Calculators $2800</w:t>
      </w:r>
    </w:p>
    <w:p w14:paraId="0FA78AB4" w14:textId="127501E9" w:rsidR="00FB740B" w:rsidRDefault="00FB740B" w:rsidP="00FB740B">
      <w:r>
        <w:t xml:space="preserve">Vernier Sensors for LabQuest </w:t>
      </w:r>
      <w:proofErr w:type="gramStart"/>
      <w:r>
        <w:t>11  -</w:t>
      </w:r>
      <w:proofErr w:type="gramEnd"/>
      <w:r>
        <w:t xml:space="preserve"> $1800</w:t>
      </w:r>
    </w:p>
    <w:p w14:paraId="2DD715F2" w14:textId="1607DEF1" w:rsidR="00FB740B" w:rsidRDefault="00FB740B" w:rsidP="00FB740B">
      <w:r>
        <w:t>Gas Laws Equipment Kit (set of 3</w:t>
      </w:r>
      <w:proofErr w:type="gramStart"/>
      <w:r>
        <w:t>)  $</w:t>
      </w:r>
      <w:proofErr w:type="gramEnd"/>
      <w:r>
        <w:t>350</w:t>
      </w:r>
    </w:p>
    <w:p w14:paraId="47007275" w14:textId="77777777" w:rsidR="00FB740B" w:rsidRDefault="00FB740B" w:rsidP="00FB740B"/>
    <w:p w14:paraId="5968497B" w14:textId="0342B6FA" w:rsidR="00FB740B" w:rsidRDefault="00FB740B" w:rsidP="00FB740B">
      <w:r>
        <w:t>Mr. Buchanan made a request for a high-powered computer for a financially disadvantaged student in his ISR class. That request was denied by the President as the PTSO cannot approve funds for the personal benefit of one student.</w:t>
      </w:r>
    </w:p>
    <w:p w14:paraId="443EC4F8" w14:textId="77777777" w:rsidR="00FB740B" w:rsidRPr="00FB740B" w:rsidRDefault="00FB740B" w:rsidP="00FB740B"/>
    <w:p w14:paraId="7155F34C" w14:textId="3BBB2D98" w:rsidR="00FB740B" w:rsidRDefault="00FB740B" w:rsidP="00FB740B">
      <w:pPr>
        <w:pStyle w:val="ListParagraph"/>
        <w:ind w:left="0"/>
      </w:pPr>
      <w:proofErr w:type="spellStart"/>
      <w:r w:rsidRPr="00FB740B">
        <w:rPr>
          <w:b/>
          <w:u w:val="single"/>
        </w:rPr>
        <w:t>Pati</w:t>
      </w:r>
      <w:proofErr w:type="spellEnd"/>
      <w:r w:rsidRPr="00FB740B">
        <w:rPr>
          <w:b/>
          <w:u w:val="single"/>
        </w:rPr>
        <w:t xml:space="preserve"> Blackwell- Science Teacher</w:t>
      </w:r>
      <w:r>
        <w:t>- presented requests and justification for the following items:</w:t>
      </w:r>
    </w:p>
    <w:p w14:paraId="34CA88CF" w14:textId="58EF434A" w:rsidR="00FB740B" w:rsidRDefault="00FB740B" w:rsidP="00FB740B">
      <w:pPr>
        <w:pStyle w:val="ListParagraph"/>
      </w:pPr>
    </w:p>
    <w:p w14:paraId="6DF562C5" w14:textId="0887F284" w:rsidR="00FB740B" w:rsidRDefault="00FB740B" w:rsidP="00FB740B">
      <w:pPr>
        <w:pStyle w:val="ListParagraph"/>
        <w:rPr>
          <w:b/>
          <w:u w:val="single"/>
        </w:rPr>
      </w:pPr>
      <w:r>
        <w:t xml:space="preserve">All were voted on and </w:t>
      </w:r>
      <w:r w:rsidRPr="00FB740B">
        <w:rPr>
          <w:b/>
          <w:u w:val="single"/>
        </w:rPr>
        <w:t>unanimously approved to fund</w:t>
      </w:r>
      <w:r>
        <w:rPr>
          <w:b/>
          <w:u w:val="single"/>
        </w:rPr>
        <w:t>;</w:t>
      </w:r>
    </w:p>
    <w:p w14:paraId="626F78E9" w14:textId="697E5D01" w:rsidR="00FB740B" w:rsidRDefault="00FB740B" w:rsidP="00FB740B">
      <w:pPr>
        <w:pStyle w:val="ListParagraph"/>
      </w:pPr>
    </w:p>
    <w:p w14:paraId="2FC2F1D1" w14:textId="48388B24" w:rsidR="00FB740B" w:rsidRDefault="00FB740B" w:rsidP="00FB740B">
      <w:pPr>
        <w:pStyle w:val="ListParagraph"/>
        <w:numPr>
          <w:ilvl w:val="0"/>
          <w:numId w:val="5"/>
        </w:numPr>
      </w:pPr>
      <w:r>
        <w:t>Field Guides—fossils (set of 15)   $345 plus tax</w:t>
      </w:r>
    </w:p>
    <w:p w14:paraId="3C3ED1B3" w14:textId="16D102FA" w:rsidR="00FB740B" w:rsidRDefault="00FB740B" w:rsidP="00FB740B">
      <w:pPr>
        <w:pStyle w:val="ListParagraph"/>
        <w:numPr>
          <w:ilvl w:val="0"/>
          <w:numId w:val="5"/>
        </w:numPr>
      </w:pPr>
      <w:r>
        <w:t>Portable dissolved oxygen meters (set of 6) - $996 plus tax</w:t>
      </w:r>
    </w:p>
    <w:p w14:paraId="6B6BF3BB" w14:textId="0908B37D" w:rsidR="00FB740B" w:rsidRDefault="00FB740B" w:rsidP="00FB740B"/>
    <w:p w14:paraId="2DDA81CD" w14:textId="32B26293" w:rsidR="00FB740B" w:rsidRDefault="00FB740B" w:rsidP="00FB740B"/>
    <w:p w14:paraId="007C77B9" w14:textId="3B47DBA6" w:rsidR="00FB740B" w:rsidRDefault="00FB740B" w:rsidP="00FB740B">
      <w:r w:rsidRPr="00CD4B8F">
        <w:rPr>
          <w:b/>
          <w:u w:val="single"/>
        </w:rPr>
        <w:t>Lisa Colangelo gave a treasurer’s update</w:t>
      </w:r>
      <w:r>
        <w:t xml:space="preserve">. </w:t>
      </w:r>
      <w:r w:rsidR="00CD4B8F">
        <w:t>The PTSO currently has $75, 151.09 in both savings and checking combined as of Oct 31, 2018.</w:t>
      </w:r>
    </w:p>
    <w:p w14:paraId="4EC235BD" w14:textId="0B94639D" w:rsidR="00CD4B8F" w:rsidRDefault="00CD4B8F" w:rsidP="00FB740B"/>
    <w:p w14:paraId="56BE2A3E" w14:textId="603F6342" w:rsidR="00CD4B8F" w:rsidRDefault="00CD4B8F" w:rsidP="00FB740B">
      <w:r w:rsidRPr="00CD4B8F">
        <w:rPr>
          <w:b/>
          <w:u w:val="single"/>
        </w:rPr>
        <w:t>Debbie gave an update on the Chipotle fundraiser on behalf of Susan Caulfield.</w:t>
      </w:r>
      <w:r>
        <w:t xml:space="preserve"> Chipotle changed </w:t>
      </w:r>
      <w:proofErr w:type="spellStart"/>
      <w:proofErr w:type="gramStart"/>
      <w:r>
        <w:t>it’s</w:t>
      </w:r>
      <w:proofErr w:type="spellEnd"/>
      <w:proofErr w:type="gramEnd"/>
      <w:r>
        <w:t xml:space="preserve"> fundraising policy and for any </w:t>
      </w:r>
      <w:proofErr w:type="spellStart"/>
      <w:r>
        <w:t>fundaiser</w:t>
      </w:r>
      <w:proofErr w:type="spellEnd"/>
      <w:r>
        <w:t xml:space="preserve"> that earns less than $300, a donation will not be given. The PTSO didn’t earn $300 so we didn’t receive any funds.</w:t>
      </w:r>
    </w:p>
    <w:p w14:paraId="7ACFC90B" w14:textId="1060A4AF" w:rsidR="00CD4B8F" w:rsidRDefault="00CD4B8F" w:rsidP="00FB740B"/>
    <w:p w14:paraId="669A8073" w14:textId="503EA26E" w:rsidR="00CD4B8F" w:rsidRDefault="00CD4B8F" w:rsidP="00FB740B"/>
    <w:p w14:paraId="0DEA29F5" w14:textId="77F1DFC1" w:rsidR="00CD4B8F" w:rsidRPr="00CD4B8F" w:rsidRDefault="00CD4B8F" w:rsidP="00FB740B">
      <w:pPr>
        <w:rPr>
          <w:b/>
          <w:u w:val="single"/>
        </w:rPr>
      </w:pPr>
      <w:r w:rsidRPr="00CD4B8F">
        <w:rPr>
          <w:b/>
          <w:u w:val="single"/>
        </w:rPr>
        <w:t>Meeting adjourned at 7:40 pm</w:t>
      </w:r>
    </w:p>
    <w:p w14:paraId="5184BCC4" w14:textId="77777777" w:rsidR="00473905" w:rsidRPr="00FB740B" w:rsidRDefault="00473905" w:rsidP="00473905">
      <w:pPr>
        <w:pStyle w:val="ListParagraph"/>
      </w:pPr>
    </w:p>
    <w:sectPr w:rsidR="00473905" w:rsidRPr="00FB740B" w:rsidSect="00FB740B">
      <w:pgSz w:w="12240" w:h="15840"/>
      <w:pgMar w:top="1440" w:right="1440" w:bottom="40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82F90"/>
    <w:multiLevelType w:val="hybridMultilevel"/>
    <w:tmpl w:val="D5862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53A31"/>
    <w:multiLevelType w:val="hybridMultilevel"/>
    <w:tmpl w:val="299A7268"/>
    <w:lvl w:ilvl="0" w:tplc="F432D47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3A3A64"/>
    <w:multiLevelType w:val="hybridMultilevel"/>
    <w:tmpl w:val="A448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146F5"/>
    <w:multiLevelType w:val="hybridMultilevel"/>
    <w:tmpl w:val="C47A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F1B6B"/>
    <w:multiLevelType w:val="hybridMultilevel"/>
    <w:tmpl w:val="181E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1C"/>
    <w:rsid w:val="00473905"/>
    <w:rsid w:val="005064BE"/>
    <w:rsid w:val="00560745"/>
    <w:rsid w:val="0057207B"/>
    <w:rsid w:val="0059141C"/>
    <w:rsid w:val="0076107F"/>
    <w:rsid w:val="007E1713"/>
    <w:rsid w:val="008634F3"/>
    <w:rsid w:val="00952BE8"/>
    <w:rsid w:val="0097406F"/>
    <w:rsid w:val="00AC5E36"/>
    <w:rsid w:val="00AF201E"/>
    <w:rsid w:val="00C024E3"/>
    <w:rsid w:val="00CD4B8F"/>
    <w:rsid w:val="00D46FFA"/>
    <w:rsid w:val="00F104CE"/>
    <w:rsid w:val="00FB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8C1CA4"/>
  <w14:defaultImageDpi w14:val="32767"/>
  <w15:chartTrackingRefBased/>
  <w15:docId w15:val="{2C3A8586-7CB3-0F4A-B0DA-2DBAD6FF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1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Norberg</dc:creator>
  <cp:keywords/>
  <dc:description/>
  <cp:lastModifiedBy>Debbie Norberg</cp:lastModifiedBy>
  <cp:revision>4</cp:revision>
  <cp:lastPrinted>2018-12-06T02:38:00Z</cp:lastPrinted>
  <dcterms:created xsi:type="dcterms:W3CDTF">2018-12-06T02:37:00Z</dcterms:created>
  <dcterms:modified xsi:type="dcterms:W3CDTF">2018-12-06T02:38:00Z</dcterms:modified>
</cp:coreProperties>
</file>